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C85207" w:rsidRDefault="00FB7523" w:rsidP="00FB7523">
      <w:pPr>
        <w:jc w:val="center"/>
        <w:rPr>
          <w:b/>
          <w:sz w:val="28"/>
          <w:szCs w:val="28"/>
        </w:rPr>
      </w:pPr>
      <w:r w:rsidRPr="00C85207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C85207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C85207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C85207" w:rsidRDefault="00FB7523" w:rsidP="00AC51AE">
            <w:pPr>
              <w:jc w:val="center"/>
            </w:pPr>
            <w:r w:rsidRPr="00C85207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C85207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C85207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C85207" w:rsidRDefault="00FB7523" w:rsidP="00AC51AE">
            <w:pPr>
              <w:jc w:val="center"/>
              <w:rPr>
                <w:sz w:val="22"/>
                <w:szCs w:val="22"/>
              </w:rPr>
            </w:pPr>
            <w:r w:rsidRPr="00C85207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C85207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C85207" w:rsidRDefault="00FB7523" w:rsidP="00AC51AE">
            <w:pPr>
              <w:jc w:val="center"/>
            </w:pPr>
            <w:r w:rsidRPr="00C85207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D32AA72" w:rsidR="00EC1228" w:rsidRPr="00C85207" w:rsidRDefault="00EC1228" w:rsidP="00AC51AE">
            <w:pPr>
              <w:jc w:val="center"/>
            </w:pPr>
            <w:r w:rsidRPr="00C85207">
              <w:t>Эксплуатация существующего линейного объекта системы электроснабжения регионального значения «</w:t>
            </w:r>
            <w:r w:rsidR="00DA696B" w:rsidRPr="00A27B2C">
              <w:rPr>
                <w:b/>
              </w:rPr>
              <w:t xml:space="preserve">ВЛ 110 </w:t>
            </w:r>
            <w:proofErr w:type="spellStart"/>
            <w:r w:rsidR="00DA696B" w:rsidRPr="00A27B2C">
              <w:rPr>
                <w:b/>
              </w:rPr>
              <w:t>кВ</w:t>
            </w:r>
            <w:proofErr w:type="spellEnd"/>
            <w:r w:rsidR="00DA696B" w:rsidRPr="00A27B2C">
              <w:rPr>
                <w:b/>
              </w:rPr>
              <w:t xml:space="preserve"> № 116 "ПС ГПП-ПС Новая</w:t>
            </w:r>
            <w:r w:rsidR="00A13083" w:rsidRPr="00C85207">
              <w:t>"</w:t>
            </w:r>
            <w:r w:rsidRPr="00C85207">
              <w:t xml:space="preserve">» и его неотъемлемых технологических частей </w:t>
            </w:r>
          </w:p>
          <w:p w14:paraId="7E5FC3FD" w14:textId="2FE408A6" w:rsidR="00FB7523" w:rsidRPr="00C85207" w:rsidRDefault="00FB7523" w:rsidP="00AC51AE">
            <w:pPr>
              <w:jc w:val="center"/>
              <w:rPr>
                <w:sz w:val="22"/>
                <w:szCs w:val="22"/>
              </w:rPr>
            </w:pPr>
            <w:r w:rsidRPr="00C85207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C85207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C85207" w:rsidRDefault="002916FF" w:rsidP="00AC51AE"/>
          <w:p w14:paraId="44CD3DB2" w14:textId="77777777" w:rsidR="002916FF" w:rsidRPr="00C85207" w:rsidRDefault="002916FF" w:rsidP="00AC51AE">
            <w:pPr>
              <w:jc w:val="center"/>
            </w:pPr>
            <w:r w:rsidRPr="00C85207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C85207" w:rsidRDefault="002916FF" w:rsidP="00AC51AE">
            <w:pPr>
              <w:jc w:val="center"/>
              <w:rPr>
                <w:bCs/>
              </w:rPr>
            </w:pPr>
            <w:r w:rsidRPr="00C85207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C85207" w:rsidRDefault="002916FF" w:rsidP="00AC51AE">
            <w:pPr>
              <w:jc w:val="center"/>
              <w:rPr>
                <w:bCs/>
              </w:rPr>
            </w:pPr>
            <w:r w:rsidRPr="00C85207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DA696B" w:rsidRPr="00C85207" w14:paraId="21CF1316" w14:textId="77777777" w:rsidTr="00991089">
        <w:tc>
          <w:tcPr>
            <w:tcW w:w="568" w:type="dxa"/>
            <w:vMerge/>
            <w:vAlign w:val="center"/>
          </w:tcPr>
          <w:p w14:paraId="011C4089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11A5C17F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05:40:000045:10040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1EFCDAB6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г. Махачкала, ул. Ташкентская, 36а</w:t>
            </w:r>
          </w:p>
        </w:tc>
      </w:tr>
      <w:tr w:rsidR="00DA696B" w:rsidRPr="00C85207" w14:paraId="4BE92747" w14:textId="77777777" w:rsidTr="00991089">
        <w:tc>
          <w:tcPr>
            <w:tcW w:w="568" w:type="dxa"/>
            <w:vMerge/>
            <w:vAlign w:val="center"/>
          </w:tcPr>
          <w:p w14:paraId="4ECAB8F1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655F4D15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05:40:000045:1029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141D1E16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г. Махачкала, ул. Ташкентская , 28</w:t>
            </w:r>
          </w:p>
        </w:tc>
      </w:tr>
      <w:tr w:rsidR="00DA696B" w:rsidRPr="00C85207" w14:paraId="10519D55" w14:textId="77777777" w:rsidTr="00991089">
        <w:tc>
          <w:tcPr>
            <w:tcW w:w="568" w:type="dxa"/>
            <w:vMerge/>
            <w:vAlign w:val="center"/>
          </w:tcPr>
          <w:p w14:paraId="0028D3D6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3C17E458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05:40:000045:1142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7B9FE034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 Махачкала, </w:t>
            </w:r>
            <w:proofErr w:type="spellStart"/>
            <w:r w:rsidRPr="00C85207">
              <w:t>ул</w:t>
            </w:r>
            <w:proofErr w:type="spellEnd"/>
            <w:r w:rsidRPr="00C85207">
              <w:t xml:space="preserve"> Ташкентская, вдоль домов №33, №33 "А"</w:t>
            </w:r>
          </w:p>
        </w:tc>
      </w:tr>
      <w:tr w:rsidR="00DA696B" w:rsidRPr="00C85207" w14:paraId="430EC617" w14:textId="77777777" w:rsidTr="00991089">
        <w:tc>
          <w:tcPr>
            <w:tcW w:w="568" w:type="dxa"/>
            <w:vMerge/>
            <w:vAlign w:val="center"/>
          </w:tcPr>
          <w:p w14:paraId="44906407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3F691BBC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05:40:000045:1143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3E59C3E7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г. Махачкала, ул. Ташкентская, вдоль домов №33, №33 "А"</w:t>
            </w:r>
          </w:p>
        </w:tc>
      </w:tr>
      <w:tr w:rsidR="00DA696B" w:rsidRPr="00C85207" w14:paraId="67446A56" w14:textId="77777777" w:rsidTr="00991089">
        <w:tc>
          <w:tcPr>
            <w:tcW w:w="568" w:type="dxa"/>
            <w:vMerge/>
            <w:vAlign w:val="center"/>
          </w:tcPr>
          <w:p w14:paraId="1C5BEDBB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14BD4F22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05:40:000045:1145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3D919981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г. Махачкала, ул. Ташкентская</w:t>
            </w:r>
          </w:p>
        </w:tc>
      </w:tr>
      <w:tr w:rsidR="00DA696B" w:rsidRPr="00C85207" w14:paraId="249F278D" w14:textId="77777777" w:rsidTr="00991089">
        <w:tc>
          <w:tcPr>
            <w:tcW w:w="568" w:type="dxa"/>
            <w:vMerge/>
            <w:vAlign w:val="center"/>
          </w:tcPr>
          <w:p w14:paraId="612748EC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15BAAEA6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05:40:000045:1147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35CAE667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г. Махачкала, ул. Ташкентская</w:t>
            </w:r>
          </w:p>
        </w:tc>
      </w:tr>
      <w:tr w:rsidR="00DA696B" w:rsidRPr="00C85207" w14:paraId="6D2C2934" w14:textId="77777777" w:rsidTr="00991089">
        <w:tc>
          <w:tcPr>
            <w:tcW w:w="568" w:type="dxa"/>
            <w:vMerge/>
            <w:vAlign w:val="center"/>
          </w:tcPr>
          <w:p w14:paraId="26F397A3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43F5DDED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05:40:000045:1280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4A4FA523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г. Махачкала, ул. Ташкентская, д. 3-а</w:t>
            </w:r>
          </w:p>
        </w:tc>
      </w:tr>
      <w:tr w:rsidR="00DA696B" w:rsidRPr="00C85207" w14:paraId="56C0C9A1" w14:textId="77777777" w:rsidTr="00991089">
        <w:tc>
          <w:tcPr>
            <w:tcW w:w="568" w:type="dxa"/>
            <w:vMerge/>
            <w:vAlign w:val="center"/>
          </w:tcPr>
          <w:p w14:paraId="5E2D21F7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6C7F19F6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05:40:000045:12895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6313E1EF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368000, Республика Дагестан, г. Махачкала, ул. Проектная, 80б</w:t>
            </w:r>
          </w:p>
        </w:tc>
      </w:tr>
      <w:tr w:rsidR="00DA696B" w:rsidRPr="00C85207" w14:paraId="5BE649F8" w14:textId="77777777" w:rsidTr="00991089">
        <w:tc>
          <w:tcPr>
            <w:tcW w:w="568" w:type="dxa"/>
            <w:vMerge/>
            <w:vAlign w:val="center"/>
          </w:tcPr>
          <w:p w14:paraId="0E503E14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0CCF7980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05:40:000045:1290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0E74D7A7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. </w:t>
            </w:r>
            <w:proofErr w:type="spellStart"/>
            <w:r w:rsidRPr="00C85207">
              <w:t>И.Шамиля</w:t>
            </w:r>
            <w:proofErr w:type="spellEnd"/>
          </w:p>
        </w:tc>
      </w:tr>
      <w:tr w:rsidR="00DA696B" w:rsidRPr="00C85207" w14:paraId="2C606DA9" w14:textId="77777777" w:rsidTr="00991089">
        <w:tc>
          <w:tcPr>
            <w:tcW w:w="568" w:type="dxa"/>
            <w:vMerge/>
            <w:vAlign w:val="center"/>
          </w:tcPr>
          <w:p w14:paraId="46137BA2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3381E554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05:40:000045:13126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1947A22E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г. Махачкала, ул. Ташкентская</w:t>
            </w:r>
          </w:p>
        </w:tc>
      </w:tr>
      <w:tr w:rsidR="00DA696B" w:rsidRPr="00C85207" w14:paraId="1F1F8B62" w14:textId="77777777" w:rsidTr="00991089">
        <w:tc>
          <w:tcPr>
            <w:tcW w:w="568" w:type="dxa"/>
            <w:vMerge/>
            <w:vAlign w:val="center"/>
          </w:tcPr>
          <w:p w14:paraId="7FBBB7F4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6C25904E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05:40:000045:13249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781DF91E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 Махачкала, </w:t>
            </w:r>
            <w:proofErr w:type="spellStart"/>
            <w:r w:rsidRPr="00C85207">
              <w:t>ул</w:t>
            </w:r>
            <w:proofErr w:type="spellEnd"/>
            <w:r w:rsidRPr="00C85207">
              <w:t xml:space="preserve"> Ташкентская.</w:t>
            </w:r>
          </w:p>
        </w:tc>
      </w:tr>
      <w:tr w:rsidR="00DA696B" w:rsidRPr="00C85207" w14:paraId="10AC9FDD" w14:textId="77777777" w:rsidTr="00991089">
        <w:tc>
          <w:tcPr>
            <w:tcW w:w="568" w:type="dxa"/>
            <w:vMerge/>
            <w:vAlign w:val="center"/>
          </w:tcPr>
          <w:p w14:paraId="73B53FF4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30EAEC9C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05:40:000045:165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3F83E820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г. Махачкала, ул. Ташкентская</w:t>
            </w:r>
          </w:p>
        </w:tc>
      </w:tr>
      <w:tr w:rsidR="00DA696B" w:rsidRPr="00C85207" w14:paraId="374E7485" w14:textId="77777777" w:rsidTr="00991089">
        <w:tc>
          <w:tcPr>
            <w:tcW w:w="568" w:type="dxa"/>
            <w:vMerge/>
            <w:vAlign w:val="center"/>
          </w:tcPr>
          <w:p w14:paraId="01FE9A06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426CEA18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05:40:000045:171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675D65B8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г. Махачкала, ул. Ташкентская</w:t>
            </w:r>
          </w:p>
        </w:tc>
      </w:tr>
      <w:tr w:rsidR="00DA696B" w:rsidRPr="00C85207" w14:paraId="1D187934" w14:textId="77777777" w:rsidTr="00991089">
        <w:tc>
          <w:tcPr>
            <w:tcW w:w="568" w:type="dxa"/>
            <w:vMerge/>
            <w:vAlign w:val="center"/>
          </w:tcPr>
          <w:p w14:paraId="4F036447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05143D3B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05:40:000045:9520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747DBDCC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 Махачкала, </w:t>
            </w:r>
            <w:proofErr w:type="spellStart"/>
            <w:r w:rsidRPr="00C85207">
              <w:t>ул</w:t>
            </w:r>
            <w:proofErr w:type="spellEnd"/>
            <w:r w:rsidRPr="00C85207">
              <w:t xml:space="preserve"> Ташкентская, 28 а</w:t>
            </w:r>
          </w:p>
        </w:tc>
      </w:tr>
      <w:tr w:rsidR="00DA696B" w:rsidRPr="00C85207" w14:paraId="5755F3E1" w14:textId="77777777" w:rsidTr="00991089">
        <w:tc>
          <w:tcPr>
            <w:tcW w:w="568" w:type="dxa"/>
            <w:vMerge/>
            <w:vAlign w:val="center"/>
          </w:tcPr>
          <w:p w14:paraId="5AFD8D7C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16E73240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05:40:000049:1497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3E7F6D62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г. Махачкала, ул. Проектная, д. №80-е</w:t>
            </w:r>
          </w:p>
        </w:tc>
      </w:tr>
      <w:tr w:rsidR="00DA696B" w:rsidRPr="00C85207" w14:paraId="78258B6D" w14:textId="77777777" w:rsidTr="00991089">
        <w:tc>
          <w:tcPr>
            <w:tcW w:w="568" w:type="dxa"/>
            <w:vMerge/>
            <w:vAlign w:val="center"/>
          </w:tcPr>
          <w:p w14:paraId="00A061A8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399421EB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05:40:000049:1506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02E5FBA2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 г. Махачкала, </w:t>
            </w:r>
            <w:proofErr w:type="spellStart"/>
            <w:r w:rsidRPr="00C85207">
              <w:t>пгт</w:t>
            </w:r>
            <w:proofErr w:type="spellEnd"/>
            <w:r w:rsidRPr="00C85207">
              <w:t xml:space="preserve"> </w:t>
            </w:r>
            <w:proofErr w:type="spellStart"/>
            <w:r w:rsidRPr="00C85207">
              <w:t>Кяхулай</w:t>
            </w:r>
            <w:proofErr w:type="spellEnd"/>
            <w:r w:rsidRPr="00C85207">
              <w:t xml:space="preserve">, ул. </w:t>
            </w:r>
            <w:proofErr w:type="spellStart"/>
            <w:r w:rsidRPr="00C85207">
              <w:t>Абдулманапова</w:t>
            </w:r>
            <w:proofErr w:type="spellEnd"/>
            <w:r w:rsidRPr="00C85207">
              <w:t xml:space="preserve"> 1-я, 28</w:t>
            </w:r>
          </w:p>
        </w:tc>
      </w:tr>
      <w:tr w:rsidR="00DA696B" w:rsidRPr="00C85207" w14:paraId="2900CE6E" w14:textId="77777777" w:rsidTr="00991089">
        <w:tc>
          <w:tcPr>
            <w:tcW w:w="568" w:type="dxa"/>
            <w:vMerge/>
            <w:vAlign w:val="center"/>
          </w:tcPr>
          <w:p w14:paraId="16FA1480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4BF31F5D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05:40:000049:1552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4906FE64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г. Махачкала, ул. Проектная, д. 87-в</w:t>
            </w:r>
          </w:p>
        </w:tc>
      </w:tr>
      <w:tr w:rsidR="00DA696B" w:rsidRPr="00C85207" w14:paraId="27FE5A33" w14:textId="77777777" w:rsidTr="00991089">
        <w:tc>
          <w:tcPr>
            <w:tcW w:w="568" w:type="dxa"/>
            <w:vMerge/>
            <w:vAlign w:val="center"/>
          </w:tcPr>
          <w:p w14:paraId="67995433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2C5A1760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05:40:000049:22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173F7793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г. Махачкала, ул. Проектная, д. 84 а</w:t>
            </w:r>
          </w:p>
        </w:tc>
      </w:tr>
      <w:tr w:rsidR="00DA696B" w:rsidRPr="00C85207" w14:paraId="65445C73" w14:textId="77777777" w:rsidTr="00991089">
        <w:tc>
          <w:tcPr>
            <w:tcW w:w="568" w:type="dxa"/>
            <w:vMerge/>
            <w:vAlign w:val="center"/>
          </w:tcPr>
          <w:p w14:paraId="3F69BCFF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78DAF0A1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05:40:000049:2805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024E5378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 Махачкала, </w:t>
            </w:r>
            <w:proofErr w:type="spellStart"/>
            <w:r w:rsidRPr="00C85207">
              <w:t>ул</w:t>
            </w:r>
            <w:proofErr w:type="spellEnd"/>
            <w:r w:rsidRPr="00C85207">
              <w:t xml:space="preserve"> Проектная,82 "а"</w:t>
            </w:r>
          </w:p>
        </w:tc>
      </w:tr>
      <w:tr w:rsidR="00DA696B" w:rsidRPr="00C85207" w14:paraId="03E62F2F" w14:textId="77777777" w:rsidTr="00991089">
        <w:tc>
          <w:tcPr>
            <w:tcW w:w="568" w:type="dxa"/>
            <w:vMerge/>
            <w:vAlign w:val="center"/>
          </w:tcPr>
          <w:p w14:paraId="563295CB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11E4C331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05:40:000049:3055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1020E2CE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 Махачкала, ул. Проектная дом 84</w:t>
            </w:r>
          </w:p>
        </w:tc>
      </w:tr>
      <w:tr w:rsidR="00DA696B" w:rsidRPr="00C85207" w14:paraId="76F2DA16" w14:textId="77777777" w:rsidTr="00991089">
        <w:tc>
          <w:tcPr>
            <w:tcW w:w="568" w:type="dxa"/>
            <w:vMerge/>
            <w:vAlign w:val="center"/>
          </w:tcPr>
          <w:p w14:paraId="50FEAD0A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58A9C590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05:40:000049:3059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040CFF28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 Махачкала, </w:t>
            </w:r>
            <w:proofErr w:type="spellStart"/>
            <w:r w:rsidRPr="00C85207">
              <w:t>ул</w:t>
            </w:r>
            <w:proofErr w:type="spellEnd"/>
            <w:r w:rsidRPr="00C85207">
              <w:t xml:space="preserve"> Проектная, 84 "в"</w:t>
            </w:r>
          </w:p>
        </w:tc>
      </w:tr>
      <w:tr w:rsidR="00DA696B" w:rsidRPr="00C85207" w14:paraId="65C2EF56" w14:textId="77777777" w:rsidTr="00991089">
        <w:tc>
          <w:tcPr>
            <w:tcW w:w="568" w:type="dxa"/>
            <w:vMerge/>
            <w:vAlign w:val="center"/>
          </w:tcPr>
          <w:p w14:paraId="33782BC5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01A54CD8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05:40:000049:4059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3D81AD7F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 Махачкала, п. </w:t>
            </w:r>
            <w:proofErr w:type="spellStart"/>
            <w:r w:rsidRPr="00C85207">
              <w:t>Кяхулай</w:t>
            </w:r>
            <w:proofErr w:type="spellEnd"/>
            <w:r w:rsidRPr="00C85207">
              <w:t xml:space="preserve">, </w:t>
            </w:r>
            <w:proofErr w:type="spellStart"/>
            <w:r w:rsidRPr="00C85207">
              <w:t>ул</w:t>
            </w:r>
            <w:proofErr w:type="spellEnd"/>
            <w:r w:rsidRPr="00C85207">
              <w:t xml:space="preserve"> </w:t>
            </w:r>
            <w:proofErr w:type="spellStart"/>
            <w:r w:rsidRPr="00C85207">
              <w:t>Абдулманапова</w:t>
            </w:r>
            <w:proofErr w:type="spellEnd"/>
            <w:r w:rsidRPr="00C85207">
              <w:t xml:space="preserve"> 1-я, 30</w:t>
            </w:r>
          </w:p>
        </w:tc>
      </w:tr>
      <w:tr w:rsidR="00DA696B" w:rsidRPr="00C85207" w14:paraId="46B38B9C" w14:textId="77777777" w:rsidTr="00991089">
        <w:tc>
          <w:tcPr>
            <w:tcW w:w="568" w:type="dxa"/>
            <w:vMerge/>
            <w:vAlign w:val="center"/>
          </w:tcPr>
          <w:p w14:paraId="64F2EB9C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32E9AF5D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05:40:000049:4354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49F95A00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ул. </w:t>
            </w:r>
            <w:proofErr w:type="spellStart"/>
            <w:r w:rsidRPr="00C85207">
              <w:t>Абдулманапова</w:t>
            </w:r>
            <w:proofErr w:type="spellEnd"/>
            <w:r w:rsidRPr="00C85207">
              <w:t>, 3-я, д. 32</w:t>
            </w:r>
          </w:p>
        </w:tc>
      </w:tr>
      <w:tr w:rsidR="00DA696B" w:rsidRPr="00C85207" w14:paraId="2E8C9802" w14:textId="77777777" w:rsidTr="00991089">
        <w:tc>
          <w:tcPr>
            <w:tcW w:w="568" w:type="dxa"/>
            <w:vMerge/>
            <w:vAlign w:val="center"/>
          </w:tcPr>
          <w:p w14:paraId="0925F14C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7DFE9C52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05:40:000049:79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2BBFEC54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г. Махачкала, ул. Виноградная</w:t>
            </w:r>
          </w:p>
        </w:tc>
      </w:tr>
      <w:tr w:rsidR="00DA696B" w:rsidRPr="00C85207" w14:paraId="18AF4DBD" w14:textId="77777777" w:rsidTr="00991089">
        <w:tc>
          <w:tcPr>
            <w:tcW w:w="568" w:type="dxa"/>
            <w:vMerge/>
            <w:vAlign w:val="center"/>
          </w:tcPr>
          <w:p w14:paraId="345DD678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DB5" w14:textId="7CDA13A0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05:40:000049:796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081" w14:textId="552FDB68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ул. </w:t>
            </w:r>
            <w:proofErr w:type="spellStart"/>
            <w:r w:rsidRPr="00C85207">
              <w:t>Хизроева</w:t>
            </w:r>
            <w:proofErr w:type="spellEnd"/>
            <w:r w:rsidRPr="00C85207">
              <w:t>, д. 2е</w:t>
            </w:r>
          </w:p>
        </w:tc>
      </w:tr>
      <w:tr w:rsidR="00DA696B" w:rsidRPr="00C85207" w14:paraId="4715296E" w14:textId="77777777" w:rsidTr="00991089">
        <w:tc>
          <w:tcPr>
            <w:tcW w:w="568" w:type="dxa"/>
            <w:vMerge/>
            <w:vAlign w:val="center"/>
          </w:tcPr>
          <w:p w14:paraId="18550C02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CD7" w14:textId="28010F68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05:40:000054:1007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BDA" w14:textId="4BB8CE77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г. Махачкала, ул. Ташкентская</w:t>
            </w:r>
          </w:p>
        </w:tc>
      </w:tr>
      <w:tr w:rsidR="00DA696B" w:rsidRPr="00C85207" w14:paraId="79D4A528" w14:textId="77777777" w:rsidTr="00991089">
        <w:tc>
          <w:tcPr>
            <w:tcW w:w="568" w:type="dxa"/>
            <w:vMerge/>
            <w:vAlign w:val="center"/>
          </w:tcPr>
          <w:p w14:paraId="7094242C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903C" w14:textId="0BD5823A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05:40:000054:1017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F7F" w14:textId="18F19A21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г. Махачкала, ул. Ташкентская</w:t>
            </w:r>
          </w:p>
        </w:tc>
      </w:tr>
      <w:tr w:rsidR="00DA696B" w:rsidRPr="00C85207" w14:paraId="5AD23E89" w14:textId="77777777" w:rsidTr="00991089">
        <w:tc>
          <w:tcPr>
            <w:tcW w:w="568" w:type="dxa"/>
            <w:vMerge/>
            <w:vAlign w:val="center"/>
          </w:tcPr>
          <w:p w14:paraId="6187C397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5272" w14:textId="07B29A2A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05:40:000054:1030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AA0C" w14:textId="69D0FD3F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. </w:t>
            </w:r>
            <w:proofErr w:type="spellStart"/>
            <w:r w:rsidRPr="00C85207">
              <w:t>И.Шамиля</w:t>
            </w:r>
            <w:proofErr w:type="spellEnd"/>
          </w:p>
        </w:tc>
      </w:tr>
      <w:tr w:rsidR="00DA696B" w:rsidRPr="00C85207" w14:paraId="20AE3D49" w14:textId="77777777" w:rsidTr="00991089">
        <w:tc>
          <w:tcPr>
            <w:tcW w:w="568" w:type="dxa"/>
            <w:vMerge/>
            <w:vAlign w:val="center"/>
          </w:tcPr>
          <w:p w14:paraId="0B32C7A4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77D" w14:textId="11903860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A6FE" w14:textId="64CF7039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мкр</w:t>
            </w:r>
            <w:proofErr w:type="spellEnd"/>
            <w:r w:rsidRPr="00C85207">
              <w:t xml:space="preserve">. на углу ул. Ташкентская и пр. </w:t>
            </w:r>
            <w:proofErr w:type="spellStart"/>
            <w:r w:rsidRPr="00C85207">
              <w:t>И.Шамиля</w:t>
            </w:r>
            <w:proofErr w:type="spellEnd"/>
          </w:p>
        </w:tc>
      </w:tr>
      <w:tr w:rsidR="00DA696B" w:rsidRPr="00C85207" w14:paraId="7A9DD5D5" w14:textId="77777777" w:rsidTr="00991089">
        <w:tc>
          <w:tcPr>
            <w:tcW w:w="568" w:type="dxa"/>
            <w:vMerge/>
            <w:vAlign w:val="center"/>
          </w:tcPr>
          <w:p w14:paraId="5771D948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8F19" w14:textId="05112123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9A29" w14:textId="7D30FACD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. </w:t>
            </w:r>
            <w:proofErr w:type="spellStart"/>
            <w:r w:rsidRPr="00C85207">
              <w:t>И.Шамиля</w:t>
            </w:r>
            <w:proofErr w:type="spellEnd"/>
          </w:p>
        </w:tc>
      </w:tr>
      <w:tr w:rsidR="00DA696B" w:rsidRPr="00C85207" w14:paraId="7F59E09A" w14:textId="77777777" w:rsidTr="00991089">
        <w:tc>
          <w:tcPr>
            <w:tcW w:w="568" w:type="dxa"/>
            <w:vMerge/>
            <w:vAlign w:val="center"/>
          </w:tcPr>
          <w:p w14:paraId="14213C66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DDCF" w14:textId="5B12886D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365A" w14:textId="7108A479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. </w:t>
            </w:r>
            <w:proofErr w:type="spellStart"/>
            <w:r w:rsidRPr="00C85207">
              <w:t>И.Шамиля</w:t>
            </w:r>
            <w:proofErr w:type="spellEnd"/>
          </w:p>
        </w:tc>
      </w:tr>
      <w:tr w:rsidR="00DA696B" w:rsidRPr="00C85207" w14:paraId="14A84965" w14:textId="77777777" w:rsidTr="00991089">
        <w:tc>
          <w:tcPr>
            <w:tcW w:w="568" w:type="dxa"/>
            <w:vMerge/>
            <w:vAlign w:val="center"/>
          </w:tcPr>
          <w:p w14:paraId="360A5FD8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AA86" w14:textId="739A9EDB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B458" w14:textId="0DCD1CCA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. </w:t>
            </w:r>
            <w:proofErr w:type="spellStart"/>
            <w:r w:rsidRPr="00C85207">
              <w:t>И.Шамиля</w:t>
            </w:r>
            <w:proofErr w:type="spellEnd"/>
          </w:p>
        </w:tc>
      </w:tr>
      <w:tr w:rsidR="00DA696B" w:rsidRPr="00C85207" w14:paraId="360B605D" w14:textId="77777777" w:rsidTr="00991089">
        <w:tc>
          <w:tcPr>
            <w:tcW w:w="568" w:type="dxa"/>
            <w:vMerge/>
            <w:vAlign w:val="center"/>
          </w:tcPr>
          <w:p w14:paraId="17146EBA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908B" w14:textId="10D63426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619" w14:textId="049B4337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. </w:t>
            </w:r>
            <w:proofErr w:type="spellStart"/>
            <w:r w:rsidRPr="00C85207">
              <w:t>И.Шамиля</w:t>
            </w:r>
            <w:proofErr w:type="spellEnd"/>
          </w:p>
        </w:tc>
      </w:tr>
      <w:tr w:rsidR="00DA696B" w:rsidRPr="00C85207" w14:paraId="03091673" w14:textId="77777777" w:rsidTr="00991089">
        <w:tc>
          <w:tcPr>
            <w:tcW w:w="568" w:type="dxa"/>
            <w:vMerge/>
            <w:vAlign w:val="center"/>
          </w:tcPr>
          <w:p w14:paraId="063C19BD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1597" w14:textId="536E4B4D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28F4" w14:textId="494BBD43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. </w:t>
            </w:r>
            <w:proofErr w:type="spellStart"/>
            <w:r w:rsidRPr="00C85207">
              <w:t>И.Шамиля</w:t>
            </w:r>
            <w:proofErr w:type="spellEnd"/>
          </w:p>
        </w:tc>
      </w:tr>
      <w:tr w:rsidR="00DA696B" w:rsidRPr="00C85207" w14:paraId="3D645BBC" w14:textId="77777777" w:rsidTr="00991089">
        <w:tc>
          <w:tcPr>
            <w:tcW w:w="568" w:type="dxa"/>
            <w:vMerge/>
            <w:vAlign w:val="center"/>
          </w:tcPr>
          <w:p w14:paraId="0EAEEC5B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29D6" w14:textId="79A88994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F23A" w14:textId="51B2F597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. </w:t>
            </w:r>
            <w:proofErr w:type="spellStart"/>
            <w:r w:rsidRPr="00C85207">
              <w:t>И.Шамиля</w:t>
            </w:r>
            <w:proofErr w:type="spellEnd"/>
          </w:p>
        </w:tc>
      </w:tr>
      <w:tr w:rsidR="00DA696B" w:rsidRPr="00C85207" w14:paraId="60E6D3F0" w14:textId="77777777" w:rsidTr="00991089">
        <w:tc>
          <w:tcPr>
            <w:tcW w:w="568" w:type="dxa"/>
            <w:vMerge/>
            <w:vAlign w:val="center"/>
          </w:tcPr>
          <w:p w14:paraId="4E200BC5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618E" w14:textId="5984813D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4805" w14:textId="4B5EE3C4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. </w:t>
            </w:r>
            <w:proofErr w:type="spellStart"/>
            <w:r w:rsidRPr="00C85207">
              <w:t>И.Шамиля</w:t>
            </w:r>
            <w:proofErr w:type="spellEnd"/>
          </w:p>
        </w:tc>
      </w:tr>
      <w:tr w:rsidR="00DA696B" w:rsidRPr="00C85207" w14:paraId="323C9718" w14:textId="77777777" w:rsidTr="00991089">
        <w:tc>
          <w:tcPr>
            <w:tcW w:w="568" w:type="dxa"/>
            <w:vMerge/>
            <w:vAlign w:val="center"/>
          </w:tcPr>
          <w:p w14:paraId="125D7C3A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6EF9" w14:textId="1254B18B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05:40:000054:811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1F40" w14:textId="562BE515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тер. по пр. </w:t>
            </w:r>
            <w:proofErr w:type="spellStart"/>
            <w:r w:rsidRPr="00C85207">
              <w:t>И.Шамиля</w:t>
            </w:r>
            <w:proofErr w:type="spellEnd"/>
            <w:r w:rsidRPr="00C85207">
              <w:t>, в районе цветочного рынка</w:t>
            </w:r>
          </w:p>
        </w:tc>
      </w:tr>
      <w:tr w:rsidR="00DA696B" w:rsidRPr="00C85207" w14:paraId="419302AD" w14:textId="77777777" w:rsidTr="00991089">
        <w:tc>
          <w:tcPr>
            <w:tcW w:w="568" w:type="dxa"/>
            <w:vMerge/>
            <w:vAlign w:val="center"/>
          </w:tcPr>
          <w:p w14:paraId="597D3A13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DA3F" w14:textId="6D002A52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05:40:000054:8539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7994" w14:textId="3A6487DF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85207">
              <w:t>Респ</w:t>
            </w:r>
            <w:proofErr w:type="spellEnd"/>
            <w:r w:rsidRPr="00C85207">
              <w:t xml:space="preserve">. Дагестан г. Махачкала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 Имама Шамиля 48Д/1</w:t>
            </w:r>
          </w:p>
        </w:tc>
      </w:tr>
      <w:tr w:rsidR="00DA696B" w:rsidRPr="00C85207" w14:paraId="776871E4" w14:textId="77777777" w:rsidTr="00991089">
        <w:tc>
          <w:tcPr>
            <w:tcW w:w="568" w:type="dxa"/>
            <w:vMerge/>
            <w:vAlign w:val="center"/>
          </w:tcPr>
          <w:p w14:paraId="4EBB0B21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CFEB" w14:textId="3DBD480F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05:40:000054:8807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6FE5" w14:textId="21823D52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 Имама Шамиля, 40/6 </w:t>
            </w:r>
          </w:p>
        </w:tc>
      </w:tr>
      <w:tr w:rsidR="00DA696B" w:rsidRPr="00C85207" w14:paraId="7A930152" w14:textId="77777777" w:rsidTr="00991089">
        <w:tc>
          <w:tcPr>
            <w:tcW w:w="568" w:type="dxa"/>
            <w:vMerge/>
            <w:vAlign w:val="center"/>
          </w:tcPr>
          <w:p w14:paraId="7CE61F87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66DF" w14:textId="1C772C69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05:40:000054:8811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30FB" w14:textId="22EF85C6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 Имама Шамиля, 40/7 </w:t>
            </w:r>
          </w:p>
        </w:tc>
      </w:tr>
      <w:tr w:rsidR="00DA696B" w:rsidRPr="00C85207" w14:paraId="45C6E8E0" w14:textId="77777777" w:rsidTr="00991089">
        <w:tc>
          <w:tcPr>
            <w:tcW w:w="568" w:type="dxa"/>
            <w:vMerge/>
            <w:vAlign w:val="center"/>
          </w:tcPr>
          <w:p w14:paraId="74A69575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8E49" w14:textId="59EBB74C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05:40:000054:8962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45D6" w14:textId="42E3CB8E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 Махачкала, </w:t>
            </w:r>
            <w:proofErr w:type="spellStart"/>
            <w:r w:rsidRPr="00C85207">
              <w:t>ул</w:t>
            </w:r>
            <w:proofErr w:type="spellEnd"/>
            <w:r w:rsidRPr="00C85207">
              <w:t xml:space="preserve"> Ташкентская.</w:t>
            </w:r>
          </w:p>
        </w:tc>
      </w:tr>
      <w:tr w:rsidR="00DA696B" w:rsidRPr="00C85207" w14:paraId="2D4B354C" w14:textId="77777777" w:rsidTr="00991089">
        <w:tc>
          <w:tcPr>
            <w:tcW w:w="568" w:type="dxa"/>
            <w:vMerge/>
            <w:vAlign w:val="center"/>
          </w:tcPr>
          <w:p w14:paraId="7AE0B3CF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159F" w14:textId="3804E479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05:40:000054:954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2D2E" w14:textId="2EBDC04A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. </w:t>
            </w:r>
            <w:proofErr w:type="spellStart"/>
            <w:r w:rsidRPr="00C85207">
              <w:t>И.Шамиля</w:t>
            </w:r>
            <w:proofErr w:type="spellEnd"/>
          </w:p>
        </w:tc>
      </w:tr>
      <w:tr w:rsidR="00DA696B" w:rsidRPr="00C85207" w14:paraId="08AA414E" w14:textId="77777777" w:rsidTr="00991089">
        <w:tc>
          <w:tcPr>
            <w:tcW w:w="568" w:type="dxa"/>
            <w:vMerge/>
            <w:vAlign w:val="center"/>
          </w:tcPr>
          <w:p w14:paraId="39487A8E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5A2D" w14:textId="4086918D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05:40:000054:961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39DB" w14:textId="058AB0AF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перекресток улиц </w:t>
            </w:r>
            <w:proofErr w:type="spellStart"/>
            <w:r w:rsidRPr="00C85207">
              <w:t>Ярагского</w:t>
            </w:r>
            <w:proofErr w:type="spellEnd"/>
            <w:r w:rsidRPr="00C85207">
              <w:t xml:space="preserve"> и </w:t>
            </w:r>
            <w:proofErr w:type="spellStart"/>
            <w:r w:rsidRPr="00C85207">
              <w:t>И,Шамиля</w:t>
            </w:r>
            <w:proofErr w:type="spellEnd"/>
            <w:r w:rsidRPr="00C85207">
              <w:t>, участок № 3</w:t>
            </w:r>
          </w:p>
        </w:tc>
      </w:tr>
      <w:tr w:rsidR="00DA696B" w:rsidRPr="00C85207" w14:paraId="006823DC" w14:textId="77777777" w:rsidTr="00991089">
        <w:tc>
          <w:tcPr>
            <w:tcW w:w="568" w:type="dxa"/>
            <w:vMerge/>
            <w:vAlign w:val="center"/>
          </w:tcPr>
          <w:p w14:paraId="5138E9D6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A544" w14:textId="34A8D09D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05:40:000059:164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E07E" w14:textId="4B57E2DD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ул. </w:t>
            </w:r>
            <w:proofErr w:type="spellStart"/>
            <w:r w:rsidRPr="00C85207">
              <w:t>И.Казака</w:t>
            </w:r>
            <w:proofErr w:type="spellEnd"/>
          </w:p>
        </w:tc>
      </w:tr>
      <w:tr w:rsidR="00DA696B" w:rsidRPr="00C85207" w14:paraId="2DD376A2" w14:textId="77777777" w:rsidTr="00991089">
        <w:tc>
          <w:tcPr>
            <w:tcW w:w="568" w:type="dxa"/>
            <w:vMerge/>
            <w:vAlign w:val="center"/>
          </w:tcPr>
          <w:p w14:paraId="3634597B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A41F" w14:textId="05A70B3C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05:40:000059:2638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F25C" w14:textId="7466B331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 Имама Шамиля, д. 47</w:t>
            </w:r>
          </w:p>
        </w:tc>
      </w:tr>
      <w:tr w:rsidR="00DA696B" w:rsidRPr="00C85207" w14:paraId="680285F5" w14:textId="77777777" w:rsidTr="00991089">
        <w:tc>
          <w:tcPr>
            <w:tcW w:w="568" w:type="dxa"/>
            <w:vMerge/>
            <w:vAlign w:val="center"/>
          </w:tcPr>
          <w:p w14:paraId="247AFC12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0280" w14:textId="22F55A0F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05:40:000059:93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B8AD" w14:textId="398CC3A5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</w:t>
            </w:r>
            <w:proofErr w:type="spellStart"/>
            <w:r w:rsidRPr="00C85207">
              <w:t>г.Махачкала</w:t>
            </w:r>
            <w:proofErr w:type="spellEnd"/>
            <w:r w:rsidRPr="00C85207">
              <w:t xml:space="preserve">, </w:t>
            </w:r>
            <w:proofErr w:type="spellStart"/>
            <w:r w:rsidRPr="00C85207">
              <w:t>ул.И.Казака</w:t>
            </w:r>
            <w:proofErr w:type="spellEnd"/>
            <w:r w:rsidRPr="00C85207">
              <w:t>, в районе дома №18</w:t>
            </w:r>
          </w:p>
        </w:tc>
      </w:tr>
      <w:tr w:rsidR="00DA696B" w:rsidRPr="00C85207" w14:paraId="3AFB0C9E" w14:textId="77777777" w:rsidTr="00991089">
        <w:tc>
          <w:tcPr>
            <w:tcW w:w="568" w:type="dxa"/>
            <w:vMerge/>
            <w:vAlign w:val="center"/>
          </w:tcPr>
          <w:p w14:paraId="43DA0249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9525" w14:textId="683A74BE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05:40:000062:1413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7220" w14:textId="259D9B21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. </w:t>
            </w:r>
            <w:proofErr w:type="spellStart"/>
            <w:r w:rsidRPr="00C85207">
              <w:t>И.Шамиля</w:t>
            </w:r>
            <w:proofErr w:type="spellEnd"/>
          </w:p>
        </w:tc>
      </w:tr>
      <w:tr w:rsidR="00DA696B" w:rsidRPr="00C85207" w14:paraId="2104D7D5" w14:textId="77777777" w:rsidTr="00991089">
        <w:tc>
          <w:tcPr>
            <w:tcW w:w="568" w:type="dxa"/>
            <w:vMerge/>
            <w:vAlign w:val="center"/>
          </w:tcPr>
          <w:p w14:paraId="4C1FDED1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D475" w14:textId="2A550F5D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05:40:000062:14143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9937" w14:textId="1C3B3C7A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>. Имама Шамиля, д. 72в</w:t>
            </w:r>
          </w:p>
        </w:tc>
      </w:tr>
      <w:tr w:rsidR="00DA696B" w:rsidRPr="00C85207" w14:paraId="12529F16" w14:textId="77777777" w:rsidTr="00991089">
        <w:tc>
          <w:tcPr>
            <w:tcW w:w="568" w:type="dxa"/>
            <w:vMerge/>
            <w:vAlign w:val="center"/>
          </w:tcPr>
          <w:p w14:paraId="09DD1A28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E17" w14:textId="278BD80F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05:40:000062:14550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1C9E" w14:textId="3AEC72B8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 Имама Шамиля, в районе дома № 68 </w:t>
            </w:r>
          </w:p>
        </w:tc>
      </w:tr>
      <w:tr w:rsidR="00DA696B" w:rsidRPr="00C85207" w14:paraId="17980E7E" w14:textId="77777777" w:rsidTr="00991089">
        <w:tc>
          <w:tcPr>
            <w:tcW w:w="568" w:type="dxa"/>
            <w:vMerge/>
            <w:vAlign w:val="center"/>
          </w:tcPr>
          <w:p w14:paraId="06ADD6A1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847A" w14:textId="1BF9CA52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05:40:000062:1544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19AF" w14:textId="58D37E95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ул. </w:t>
            </w:r>
            <w:proofErr w:type="spellStart"/>
            <w:r w:rsidRPr="00C85207">
              <w:t>М.Ярагского</w:t>
            </w:r>
            <w:proofErr w:type="spellEnd"/>
          </w:p>
        </w:tc>
      </w:tr>
      <w:tr w:rsidR="00DA696B" w:rsidRPr="00C85207" w14:paraId="58ACDD90" w14:textId="77777777" w:rsidTr="00991089">
        <w:tc>
          <w:tcPr>
            <w:tcW w:w="568" w:type="dxa"/>
            <w:vMerge/>
            <w:vAlign w:val="center"/>
          </w:tcPr>
          <w:p w14:paraId="3F70A8ED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6BEE" w14:textId="44AC0F51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05:40:000062:72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6F83" w14:textId="17D47390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мкр</w:t>
            </w:r>
            <w:proofErr w:type="spellEnd"/>
            <w:r w:rsidRPr="00C85207">
              <w:t xml:space="preserve">. по </w:t>
            </w:r>
            <w:proofErr w:type="spellStart"/>
            <w:r w:rsidRPr="00C85207">
              <w:t>пр.И.Шамиля</w:t>
            </w:r>
            <w:proofErr w:type="spellEnd"/>
          </w:p>
        </w:tc>
      </w:tr>
      <w:tr w:rsidR="00DA696B" w:rsidRPr="00C85207" w14:paraId="1F6D593F" w14:textId="77777777" w:rsidTr="00991089">
        <w:tc>
          <w:tcPr>
            <w:tcW w:w="568" w:type="dxa"/>
            <w:vMerge/>
            <w:vAlign w:val="center"/>
          </w:tcPr>
          <w:p w14:paraId="7ABCC995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4507" w14:textId="4C622CAF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05:40:000062:83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E699" w14:textId="6D591974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 xml:space="preserve">Республика Дагестан, г. Махачкала, </w:t>
            </w:r>
            <w:proofErr w:type="spellStart"/>
            <w:r w:rsidRPr="00C85207">
              <w:t>пр-кт</w:t>
            </w:r>
            <w:proofErr w:type="spellEnd"/>
            <w:r w:rsidRPr="00C85207">
              <w:t xml:space="preserve">. </w:t>
            </w:r>
            <w:proofErr w:type="spellStart"/>
            <w:r w:rsidRPr="00C85207">
              <w:t>И.Шамиля</w:t>
            </w:r>
            <w:proofErr w:type="spellEnd"/>
          </w:p>
        </w:tc>
      </w:tr>
      <w:tr w:rsidR="00DA696B" w:rsidRPr="00C85207" w14:paraId="1B8067B1" w14:textId="77777777" w:rsidTr="00991089">
        <w:tc>
          <w:tcPr>
            <w:tcW w:w="568" w:type="dxa"/>
            <w:vMerge/>
            <w:vAlign w:val="center"/>
          </w:tcPr>
          <w:p w14:paraId="41057B50" w14:textId="77777777" w:rsidR="00DA696B" w:rsidRPr="00C85207" w:rsidRDefault="00DA696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7319" w14:textId="0E3255DA" w:rsidR="00DA696B" w:rsidRPr="00C85207" w:rsidRDefault="00DA696B" w:rsidP="002916FF">
            <w:pPr>
              <w:jc w:val="center"/>
              <w:rPr>
                <w:bCs/>
              </w:rPr>
            </w:pPr>
            <w:r w:rsidRPr="00C85207">
              <w:t>05:40:000096:31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410C" w14:textId="3C145673" w:rsidR="00DA696B" w:rsidRPr="00C85207" w:rsidRDefault="00DA696B" w:rsidP="002916FF">
            <w:pPr>
              <w:ind w:left="-112" w:right="-137"/>
              <w:jc w:val="center"/>
              <w:rPr>
                <w:bCs/>
              </w:rPr>
            </w:pPr>
            <w:r w:rsidRPr="00C85207">
              <w:t>Республика Дагестан, г Махачкала</w:t>
            </w:r>
          </w:p>
        </w:tc>
      </w:tr>
      <w:tr w:rsidR="00EC3F9C" w:rsidRPr="00C85207" w14:paraId="3C91560C" w14:textId="77777777" w:rsidTr="00991089">
        <w:tc>
          <w:tcPr>
            <w:tcW w:w="568" w:type="dxa"/>
            <w:vAlign w:val="center"/>
          </w:tcPr>
          <w:p w14:paraId="361E179E" w14:textId="77777777" w:rsidR="00EC3F9C" w:rsidRPr="00C85207" w:rsidRDefault="00EC3F9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1939" w14:textId="77777777" w:rsidR="00EC3F9C" w:rsidRDefault="00EC3F9C" w:rsidP="00EC3F9C">
            <w:pPr>
              <w:jc w:val="center"/>
            </w:pPr>
            <w:r>
              <w:t>05:40:000000</w:t>
            </w:r>
          </w:p>
          <w:p w14:paraId="0CBD74D4" w14:textId="77777777" w:rsidR="00EC3F9C" w:rsidRDefault="00EC3F9C" w:rsidP="00EC3F9C">
            <w:pPr>
              <w:jc w:val="center"/>
            </w:pPr>
            <w:r>
              <w:t>05:40:000045</w:t>
            </w:r>
          </w:p>
          <w:p w14:paraId="5B37A9AD" w14:textId="77777777" w:rsidR="00EC3F9C" w:rsidRDefault="00EC3F9C" w:rsidP="00EC3F9C">
            <w:pPr>
              <w:jc w:val="center"/>
            </w:pPr>
            <w:r>
              <w:t>05:40:000049</w:t>
            </w:r>
          </w:p>
          <w:p w14:paraId="017548B0" w14:textId="77777777" w:rsidR="00EC3F9C" w:rsidRDefault="00EC3F9C" w:rsidP="00EC3F9C">
            <w:pPr>
              <w:jc w:val="center"/>
            </w:pPr>
            <w:r>
              <w:t>05:40:000054</w:t>
            </w:r>
          </w:p>
          <w:p w14:paraId="0B723E90" w14:textId="77777777" w:rsidR="00EC3F9C" w:rsidRDefault="00EC3F9C" w:rsidP="00EC3F9C">
            <w:pPr>
              <w:jc w:val="center"/>
            </w:pPr>
            <w:r>
              <w:t>05:40:000059</w:t>
            </w:r>
          </w:p>
          <w:p w14:paraId="38D6DDC0" w14:textId="77777777" w:rsidR="00EC3F9C" w:rsidRDefault="00EC3F9C" w:rsidP="00EC3F9C">
            <w:pPr>
              <w:jc w:val="center"/>
            </w:pPr>
            <w:r>
              <w:t>05:40:000062</w:t>
            </w:r>
          </w:p>
          <w:p w14:paraId="3B7CDB32" w14:textId="2605E003" w:rsidR="00EC3F9C" w:rsidRPr="00C85207" w:rsidRDefault="00EC3F9C" w:rsidP="00EC3F9C">
            <w:pPr>
              <w:jc w:val="center"/>
            </w:pPr>
            <w:r>
              <w:t>05:40:000096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DBFD" w14:textId="365BB9E3" w:rsidR="00EC3F9C" w:rsidRPr="00C85207" w:rsidRDefault="00EC3F9C" w:rsidP="002916FF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A13083" w:rsidRPr="00C85207" w14:paraId="459C9B6F" w14:textId="77777777" w:rsidTr="00EC3F9C">
        <w:trPr>
          <w:trHeight w:val="3269"/>
        </w:trPr>
        <w:tc>
          <w:tcPr>
            <w:tcW w:w="568" w:type="dxa"/>
            <w:vAlign w:val="center"/>
          </w:tcPr>
          <w:p w14:paraId="69DA3AD2" w14:textId="77777777" w:rsidR="00A13083" w:rsidRPr="00C85207" w:rsidRDefault="00A13083" w:rsidP="002916FF">
            <w:pPr>
              <w:jc w:val="center"/>
            </w:pPr>
            <w:r w:rsidRPr="00C85207">
              <w:t>4</w:t>
            </w:r>
            <w:bookmarkStart w:id="0" w:name="_GoBack"/>
            <w:bookmarkEnd w:id="0"/>
          </w:p>
        </w:tc>
        <w:tc>
          <w:tcPr>
            <w:tcW w:w="9321" w:type="dxa"/>
            <w:gridSpan w:val="2"/>
            <w:vAlign w:val="center"/>
          </w:tcPr>
          <w:p w14:paraId="740F8997" w14:textId="7CCF84B4" w:rsidR="00A13083" w:rsidRPr="00C85207" w:rsidRDefault="00A13083" w:rsidP="002916FF">
            <w:pPr>
              <w:pStyle w:val="a3"/>
              <w:ind w:left="0"/>
              <w:jc w:val="center"/>
            </w:pPr>
            <w:r w:rsidRPr="00C85207">
              <w:t>Министерство по земельным и имущественным отношениям Республики Дагестан</w:t>
            </w:r>
          </w:p>
          <w:p w14:paraId="402C1845" w14:textId="58F5BA7D" w:rsidR="00A13083" w:rsidRPr="00C85207" w:rsidRDefault="00A13083" w:rsidP="002916FF">
            <w:pPr>
              <w:pStyle w:val="a3"/>
              <w:ind w:left="0"/>
              <w:jc w:val="center"/>
            </w:pPr>
            <w:r w:rsidRPr="00C85207">
              <w:t xml:space="preserve">367000, Республика Дагестан, </w:t>
            </w:r>
            <w:proofErr w:type="spellStart"/>
            <w:r w:rsidRPr="00C85207">
              <w:t>г.Махачкала</w:t>
            </w:r>
            <w:proofErr w:type="spellEnd"/>
            <w:r w:rsidRPr="00C85207">
              <w:t xml:space="preserve">, </w:t>
            </w:r>
            <w:proofErr w:type="spellStart"/>
            <w:r w:rsidRPr="00C85207">
              <w:t>ул.Буйнакского</w:t>
            </w:r>
            <w:proofErr w:type="spellEnd"/>
            <w:r w:rsidRPr="00C85207">
              <w:t>, 5</w:t>
            </w:r>
          </w:p>
          <w:p w14:paraId="0DFC5945" w14:textId="7350D08D" w:rsidR="00A13083" w:rsidRPr="00C85207" w:rsidRDefault="00A13083" w:rsidP="002916FF">
            <w:pPr>
              <w:pStyle w:val="a3"/>
              <w:jc w:val="center"/>
            </w:pPr>
            <w:r w:rsidRPr="00C85207">
              <w:t>Тел: +7 (8722) 67-20-87</w:t>
            </w:r>
          </w:p>
          <w:p w14:paraId="5BF26BE1" w14:textId="5C88E14B" w:rsidR="00A13083" w:rsidRPr="00C85207" w:rsidRDefault="00A13083" w:rsidP="002916FF">
            <w:pPr>
              <w:pStyle w:val="a3"/>
              <w:ind w:left="0"/>
              <w:jc w:val="center"/>
            </w:pPr>
            <w:r w:rsidRPr="00C85207">
              <w:t>http://estate-rd.ru/</w:t>
            </w:r>
          </w:p>
          <w:p w14:paraId="0D7FCCEC" w14:textId="5EE73D6D" w:rsidR="00A13083" w:rsidRPr="00C85207" w:rsidRDefault="00A13083" w:rsidP="002916FF">
            <w:pPr>
              <w:pStyle w:val="a3"/>
              <w:ind w:left="0"/>
              <w:jc w:val="center"/>
            </w:pPr>
            <w:r w:rsidRPr="00C85207">
              <w:t>время приема: по предварительной записи</w:t>
            </w:r>
          </w:p>
          <w:p w14:paraId="682C7715" w14:textId="0CE13D78" w:rsidR="00A13083" w:rsidRPr="00C85207" w:rsidRDefault="00A13083" w:rsidP="002916FF">
            <w:pPr>
              <w:pStyle w:val="a3"/>
              <w:ind w:left="0"/>
              <w:jc w:val="center"/>
            </w:pPr>
          </w:p>
          <w:p w14:paraId="7BFD91BE" w14:textId="77777777" w:rsidR="00A27B2C" w:rsidRDefault="00A27B2C" w:rsidP="00A27B2C">
            <w:pPr>
              <w:jc w:val="center"/>
            </w:pPr>
            <w:r>
              <w:t xml:space="preserve">Администрация городского округа «город Махачкала» Республики Дагестан, </w:t>
            </w:r>
          </w:p>
          <w:p w14:paraId="49CD209B" w14:textId="77777777" w:rsidR="00A27B2C" w:rsidRDefault="00A27B2C" w:rsidP="00A27B2C">
            <w:pPr>
              <w:jc w:val="center"/>
            </w:pPr>
            <w:r>
              <w:t xml:space="preserve">368024, Республика Дагестан, г. Махачкала, </w:t>
            </w:r>
            <w:proofErr w:type="spellStart"/>
            <w:r>
              <w:t>пр-кт</w:t>
            </w:r>
            <w:proofErr w:type="spellEnd"/>
            <w:r>
              <w:t xml:space="preserve"> Расула Гамзатова, д.2.</w:t>
            </w:r>
          </w:p>
          <w:p w14:paraId="5D68BA71" w14:textId="77777777" w:rsidR="00A27B2C" w:rsidRPr="00EC3F9C" w:rsidRDefault="00A27B2C" w:rsidP="00A27B2C">
            <w:pPr>
              <w:jc w:val="center"/>
              <w:rPr>
                <w:lang w:val="en-US"/>
              </w:rPr>
            </w:pPr>
            <w:r>
              <w:t>Тел</w:t>
            </w:r>
            <w:r w:rsidRPr="00EC3F9C">
              <w:rPr>
                <w:lang w:val="en-US"/>
              </w:rPr>
              <w:t>: +7 (8722) 67-21-56</w:t>
            </w:r>
          </w:p>
          <w:p w14:paraId="4CE3ECE2" w14:textId="15C55C9E" w:rsidR="00A13083" w:rsidRPr="00A27B2C" w:rsidRDefault="00A27B2C" w:rsidP="00A27B2C">
            <w:pPr>
              <w:pStyle w:val="a3"/>
              <w:ind w:left="0"/>
              <w:jc w:val="center"/>
              <w:rPr>
                <w:lang w:val="en-US"/>
              </w:rPr>
            </w:pPr>
            <w:r w:rsidRPr="00A27B2C">
              <w:rPr>
                <w:lang w:val="en-US"/>
              </w:rPr>
              <w:t>https://mkala.ru/,  E-mail: info@mkala.ru/</w:t>
            </w:r>
          </w:p>
          <w:p w14:paraId="0D3B28F3" w14:textId="77777777" w:rsidR="00C85207" w:rsidRPr="00C85207" w:rsidRDefault="00C85207" w:rsidP="00C85207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A13083" w:rsidRPr="00C85207" w:rsidRDefault="00A13083" w:rsidP="002916FF">
            <w:pPr>
              <w:pStyle w:val="a3"/>
              <w:ind w:left="0"/>
              <w:jc w:val="center"/>
            </w:pPr>
            <w:r w:rsidRPr="00C85207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A13083" w:rsidRPr="00C85207" w14:paraId="2711B330" w14:textId="77777777" w:rsidTr="00AC51AE">
        <w:tc>
          <w:tcPr>
            <w:tcW w:w="568" w:type="dxa"/>
            <w:vAlign w:val="center"/>
          </w:tcPr>
          <w:p w14:paraId="71687431" w14:textId="6D13F653" w:rsidR="00A13083" w:rsidRPr="00C85207" w:rsidRDefault="00A13083" w:rsidP="002916FF">
            <w:pPr>
              <w:jc w:val="center"/>
            </w:pPr>
            <w:r w:rsidRPr="00C85207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A13083" w:rsidRPr="00C85207" w:rsidRDefault="00A13083" w:rsidP="00683BA8">
            <w:pPr>
              <w:pStyle w:val="a3"/>
              <w:ind w:left="0"/>
              <w:jc w:val="center"/>
            </w:pPr>
            <w:r w:rsidRPr="00C85207">
              <w:t>Министерство по земельным и имущественным отношениям Республики Дагестан</w:t>
            </w:r>
          </w:p>
          <w:p w14:paraId="51A8E504" w14:textId="77777777" w:rsidR="00A13083" w:rsidRPr="00C85207" w:rsidRDefault="00A13083" w:rsidP="00683BA8">
            <w:pPr>
              <w:pStyle w:val="a3"/>
              <w:ind w:left="0"/>
              <w:jc w:val="center"/>
            </w:pPr>
            <w:r w:rsidRPr="00C85207">
              <w:t xml:space="preserve">367000, Республика Дагестан, </w:t>
            </w:r>
            <w:proofErr w:type="spellStart"/>
            <w:r w:rsidRPr="00C85207">
              <w:t>г.Махачкала</w:t>
            </w:r>
            <w:proofErr w:type="spellEnd"/>
            <w:r w:rsidRPr="00C85207">
              <w:t xml:space="preserve">, </w:t>
            </w:r>
            <w:proofErr w:type="spellStart"/>
            <w:r w:rsidRPr="00C85207">
              <w:t>ул.Буйнакского</w:t>
            </w:r>
            <w:proofErr w:type="spellEnd"/>
            <w:r w:rsidRPr="00C85207">
              <w:t>, 5</w:t>
            </w:r>
          </w:p>
          <w:p w14:paraId="5766BC0B" w14:textId="77777777" w:rsidR="00A13083" w:rsidRPr="00C85207" w:rsidRDefault="00A13083" w:rsidP="00683BA8">
            <w:pPr>
              <w:pStyle w:val="a3"/>
              <w:jc w:val="center"/>
            </w:pPr>
            <w:r w:rsidRPr="00C85207">
              <w:t>Тел: +7 (8722) 67-20-87</w:t>
            </w:r>
          </w:p>
          <w:p w14:paraId="1B48D9ED" w14:textId="77777777" w:rsidR="00A13083" w:rsidRPr="00C85207" w:rsidRDefault="00A13083" w:rsidP="00683BA8">
            <w:pPr>
              <w:pStyle w:val="a3"/>
              <w:ind w:left="0"/>
              <w:jc w:val="center"/>
            </w:pPr>
            <w:r w:rsidRPr="00C85207">
              <w:t>http://estate-rd.ru/</w:t>
            </w:r>
          </w:p>
          <w:p w14:paraId="54DD0A1A" w14:textId="77777777" w:rsidR="00A13083" w:rsidRPr="00C85207" w:rsidRDefault="00A13083" w:rsidP="00683BA8">
            <w:pPr>
              <w:pStyle w:val="a3"/>
              <w:ind w:left="0"/>
              <w:jc w:val="center"/>
            </w:pPr>
            <w:r w:rsidRPr="00C85207">
              <w:t>время приема: по предварительной записи</w:t>
            </w:r>
          </w:p>
          <w:p w14:paraId="3ED95958" w14:textId="77777777" w:rsidR="00A13083" w:rsidRPr="00C85207" w:rsidRDefault="00A13083" w:rsidP="00683BA8">
            <w:pPr>
              <w:pStyle w:val="a3"/>
              <w:ind w:left="0"/>
              <w:jc w:val="center"/>
            </w:pPr>
          </w:p>
          <w:p w14:paraId="2560D804" w14:textId="77777777" w:rsidR="00A27B2C" w:rsidRDefault="00A27B2C" w:rsidP="00A27B2C">
            <w:pPr>
              <w:jc w:val="center"/>
            </w:pPr>
            <w:r>
              <w:t xml:space="preserve">Администрация городского округа «город Махачкала» Республики Дагестан, </w:t>
            </w:r>
          </w:p>
          <w:p w14:paraId="0F4BE3A7" w14:textId="77777777" w:rsidR="00A27B2C" w:rsidRDefault="00A27B2C" w:rsidP="00A27B2C">
            <w:pPr>
              <w:jc w:val="center"/>
            </w:pPr>
            <w:r>
              <w:t xml:space="preserve">368024, Республика Дагестан, г. Махачкала, </w:t>
            </w:r>
            <w:proofErr w:type="spellStart"/>
            <w:r>
              <w:t>пр-кт</w:t>
            </w:r>
            <w:proofErr w:type="spellEnd"/>
            <w:r>
              <w:t xml:space="preserve"> Расула Гамзатова, д.2.</w:t>
            </w:r>
          </w:p>
          <w:p w14:paraId="6D693B1B" w14:textId="77777777" w:rsidR="00A27B2C" w:rsidRPr="00EC3F9C" w:rsidRDefault="00A27B2C" w:rsidP="00A27B2C">
            <w:pPr>
              <w:jc w:val="center"/>
              <w:rPr>
                <w:lang w:val="en-US"/>
              </w:rPr>
            </w:pPr>
            <w:r>
              <w:lastRenderedPageBreak/>
              <w:t>Тел</w:t>
            </w:r>
            <w:r w:rsidRPr="00EC3F9C">
              <w:rPr>
                <w:lang w:val="en-US"/>
              </w:rPr>
              <w:t>: +7 (8722) 67-21-56</w:t>
            </w:r>
          </w:p>
          <w:p w14:paraId="79A1B8C0" w14:textId="790D78E9" w:rsidR="00A13083" w:rsidRPr="00A27B2C" w:rsidRDefault="00A27B2C" w:rsidP="00A27B2C">
            <w:pPr>
              <w:ind w:firstLine="419"/>
              <w:jc w:val="center"/>
              <w:rPr>
                <w:lang w:val="en-US"/>
              </w:rPr>
            </w:pPr>
            <w:r w:rsidRPr="00A27B2C">
              <w:rPr>
                <w:lang w:val="en-US"/>
              </w:rPr>
              <w:t>https://mkala.ru/,  E-mail: info@mkala.ru/</w:t>
            </w:r>
          </w:p>
          <w:p w14:paraId="4F3E60BB" w14:textId="5A5920C8" w:rsidR="00A13083" w:rsidRPr="00C85207" w:rsidRDefault="00A13083" w:rsidP="002916FF">
            <w:pPr>
              <w:ind w:firstLine="419"/>
              <w:jc w:val="center"/>
            </w:pPr>
            <w:r w:rsidRPr="00C85207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85207">
              <w:rPr>
                <w:sz w:val="20"/>
                <w:szCs w:val="20"/>
                <w:lang w:val="en-US"/>
              </w:rPr>
              <w:t>C</w:t>
            </w:r>
            <w:r w:rsidRPr="00C85207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A13083" w:rsidRPr="00C85207" w14:paraId="6230B663" w14:textId="77777777" w:rsidTr="00AC51AE">
        <w:tc>
          <w:tcPr>
            <w:tcW w:w="568" w:type="dxa"/>
            <w:vAlign w:val="center"/>
          </w:tcPr>
          <w:p w14:paraId="769B6B1B" w14:textId="6D782522" w:rsidR="00A13083" w:rsidRPr="00C85207" w:rsidRDefault="00A13083" w:rsidP="002916FF">
            <w:pPr>
              <w:jc w:val="center"/>
            </w:pPr>
            <w:r w:rsidRPr="00C85207"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A13083" w:rsidRPr="00C85207" w:rsidRDefault="00A1308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C8520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C85207">
              <w:rPr>
                <w:sz w:val="22"/>
                <w:szCs w:val="22"/>
              </w:rPr>
              <w:t xml:space="preserve"> </w:t>
            </w:r>
          </w:p>
          <w:p w14:paraId="29775626" w14:textId="38054F52" w:rsidR="00A13083" w:rsidRPr="00C85207" w:rsidRDefault="00A13083" w:rsidP="002916FF">
            <w:pPr>
              <w:ind w:firstLine="419"/>
              <w:jc w:val="center"/>
            </w:pPr>
            <w:r w:rsidRPr="00C85207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A13083" w:rsidRPr="00C85207" w14:paraId="42F23293" w14:textId="77777777" w:rsidTr="00AC51AE">
        <w:tc>
          <w:tcPr>
            <w:tcW w:w="568" w:type="dxa"/>
            <w:vAlign w:val="center"/>
          </w:tcPr>
          <w:p w14:paraId="01D1D1DB" w14:textId="77777777" w:rsidR="00A13083" w:rsidRPr="00C85207" w:rsidRDefault="00A13083" w:rsidP="002916FF">
            <w:pPr>
              <w:jc w:val="center"/>
            </w:pPr>
            <w:r w:rsidRPr="00C85207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A13083" w:rsidRPr="00C85207" w:rsidRDefault="00A13083" w:rsidP="002916FF">
            <w:pPr>
              <w:pStyle w:val="a3"/>
              <w:ind w:left="0"/>
              <w:jc w:val="center"/>
            </w:pPr>
            <w:r w:rsidRPr="00C85207">
              <w:t xml:space="preserve">https://fgistp.economy.gov.ru/ </w:t>
            </w:r>
          </w:p>
          <w:p w14:paraId="7E0C8FB6" w14:textId="2BBE20E7" w:rsidR="00A13083" w:rsidRPr="00C85207" w:rsidRDefault="00A13083" w:rsidP="002916FF">
            <w:pPr>
              <w:jc w:val="center"/>
              <w:rPr>
                <w:sz w:val="20"/>
                <w:szCs w:val="20"/>
              </w:rPr>
            </w:pPr>
            <w:r w:rsidRPr="00C85207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A13083" w:rsidRPr="00C85207" w14:paraId="6F25B1A2" w14:textId="77777777" w:rsidTr="00AC51AE">
        <w:tc>
          <w:tcPr>
            <w:tcW w:w="568" w:type="dxa"/>
            <w:vAlign w:val="center"/>
          </w:tcPr>
          <w:p w14:paraId="608B1C2C" w14:textId="77777777" w:rsidR="00A13083" w:rsidRPr="00C85207" w:rsidRDefault="00A13083" w:rsidP="002916FF">
            <w:pPr>
              <w:jc w:val="center"/>
            </w:pPr>
            <w:r w:rsidRPr="00C85207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A13083" w:rsidRPr="00C85207" w:rsidRDefault="00A13083" w:rsidP="00683BA8">
            <w:pPr>
              <w:pStyle w:val="a3"/>
              <w:ind w:left="0"/>
              <w:jc w:val="center"/>
            </w:pPr>
            <w:r w:rsidRPr="00C85207">
              <w:t>http://estate-rd.ru</w:t>
            </w:r>
          </w:p>
          <w:p w14:paraId="70546E09" w14:textId="00CED72B" w:rsidR="00A27B2C" w:rsidRDefault="00EC3F9C" w:rsidP="00EE1729">
            <w:pPr>
              <w:jc w:val="center"/>
            </w:pPr>
            <w:hyperlink r:id="rId5" w:history="1">
              <w:r w:rsidR="00A27B2C" w:rsidRPr="009E31B6">
                <w:rPr>
                  <w:rStyle w:val="a5"/>
                </w:rPr>
                <w:t>https://mkala.ru</w:t>
              </w:r>
            </w:hyperlink>
          </w:p>
          <w:p w14:paraId="3DB8A1D8" w14:textId="720E4E45" w:rsidR="00A13083" w:rsidRPr="00C85207" w:rsidRDefault="00C85207" w:rsidP="00EE1729">
            <w:pPr>
              <w:jc w:val="center"/>
              <w:rPr>
                <w:sz w:val="22"/>
                <w:szCs w:val="22"/>
              </w:rPr>
            </w:pPr>
            <w:r w:rsidRPr="00C85207">
              <w:rPr>
                <w:sz w:val="22"/>
                <w:szCs w:val="22"/>
              </w:rPr>
              <w:t xml:space="preserve"> </w:t>
            </w:r>
            <w:r w:rsidR="00A13083" w:rsidRPr="00C85207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A13083" w:rsidRPr="00C85207" w14:paraId="66D65500" w14:textId="77777777" w:rsidTr="00AC51AE">
        <w:tc>
          <w:tcPr>
            <w:tcW w:w="568" w:type="dxa"/>
            <w:vAlign w:val="center"/>
          </w:tcPr>
          <w:p w14:paraId="141C8FB6" w14:textId="77777777" w:rsidR="00A13083" w:rsidRPr="00C85207" w:rsidRDefault="00A13083" w:rsidP="002916FF">
            <w:pPr>
              <w:jc w:val="center"/>
            </w:pPr>
            <w:r w:rsidRPr="00C85207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A13083" w:rsidRPr="00C85207" w:rsidRDefault="00A1308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C85207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A13083" w:rsidRPr="00C85207" w:rsidRDefault="00A13083" w:rsidP="002916FF">
            <w:pPr>
              <w:pStyle w:val="a3"/>
              <w:ind w:left="0"/>
              <w:jc w:val="center"/>
            </w:pPr>
            <w:r w:rsidRPr="00C85207">
              <w:t>ПАО «</w:t>
            </w:r>
            <w:proofErr w:type="spellStart"/>
            <w:r w:rsidRPr="00C85207">
              <w:t>Россети</w:t>
            </w:r>
            <w:proofErr w:type="spellEnd"/>
            <w:r w:rsidRPr="00C85207">
              <w:t xml:space="preserve"> Северный Кавказ» 357506, Ставропольский край, г. Пятигорск, ул. Подстанционная, д. 13 А </w:t>
            </w:r>
            <w:hyperlink r:id="rId6" w:history="1"/>
          </w:p>
        </w:tc>
      </w:tr>
      <w:tr w:rsidR="00A1308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A13083" w:rsidRPr="00C85207" w:rsidRDefault="00A13083" w:rsidP="002916FF">
            <w:pPr>
              <w:jc w:val="center"/>
            </w:pPr>
            <w:r w:rsidRPr="00C85207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A13083" w:rsidRPr="00C85207" w:rsidRDefault="00A13083" w:rsidP="002916FF">
            <w:pPr>
              <w:pStyle w:val="a3"/>
              <w:ind w:left="0"/>
              <w:jc w:val="center"/>
            </w:pPr>
            <w:r w:rsidRPr="00C85207">
              <w:t xml:space="preserve">Графическое описание местоположения границ публичного сервитута, </w:t>
            </w:r>
            <w:r w:rsidRPr="00C85207">
              <w:br/>
              <w:t xml:space="preserve">а также перечень координат характерных точек этих границ </w:t>
            </w:r>
            <w:r w:rsidRPr="00C85207">
              <w:br/>
              <w:t>прилагается к сообщению</w:t>
            </w:r>
          </w:p>
          <w:p w14:paraId="0212F144" w14:textId="77777777" w:rsidR="00A13083" w:rsidRPr="009547E8" w:rsidRDefault="00A1308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85207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9722F"/>
    <w:rsid w:val="001008B3"/>
    <w:rsid w:val="001654F9"/>
    <w:rsid w:val="002408B7"/>
    <w:rsid w:val="002916FF"/>
    <w:rsid w:val="002C309D"/>
    <w:rsid w:val="003B6618"/>
    <w:rsid w:val="00475A5E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A27B2C"/>
    <w:rsid w:val="00B33591"/>
    <w:rsid w:val="00BB26CE"/>
    <w:rsid w:val="00C61CCC"/>
    <w:rsid w:val="00C85207"/>
    <w:rsid w:val="00D004A3"/>
    <w:rsid w:val="00D2601F"/>
    <w:rsid w:val="00D922BC"/>
    <w:rsid w:val="00DA696B"/>
    <w:rsid w:val="00DC4893"/>
    <w:rsid w:val="00E1307C"/>
    <w:rsid w:val="00E95393"/>
    <w:rsid w:val="00EC1228"/>
    <w:rsid w:val="00EC3F9C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eoggazprom.ru" TargetMode="External"/><Relationship Id="rId5" Type="http://schemas.openxmlformats.org/officeDocument/2006/relationships/hyperlink" Target="https://mkal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27</cp:revision>
  <dcterms:created xsi:type="dcterms:W3CDTF">2023-07-11T05:42:00Z</dcterms:created>
  <dcterms:modified xsi:type="dcterms:W3CDTF">2025-01-10T11:43:00Z</dcterms:modified>
</cp:coreProperties>
</file>